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EBDE0" w14:textId="5EDC1D7B" w:rsidR="005C7963" w:rsidRPr="005C7963" w:rsidRDefault="005C7963" w:rsidP="00223697">
      <w:pPr>
        <w:rPr>
          <w:rFonts w:ascii="Arial" w:eastAsia="Arial" w:hAnsi="Arial" w:cs="Arial"/>
          <w:b/>
          <w:bCs/>
          <w:sz w:val="28"/>
          <w:szCs w:val="28"/>
          <w:u w:val="single"/>
          <w:lang w:val="en-US"/>
        </w:rPr>
      </w:pPr>
      <w:r w:rsidRPr="005C7963">
        <w:rPr>
          <w:rFonts w:ascii="Arial" w:eastAsia="Arial" w:hAnsi="Arial" w:cs="Arial"/>
          <w:b/>
          <w:bCs/>
          <w:sz w:val="28"/>
          <w:szCs w:val="28"/>
          <w:u w:val="single"/>
          <w:lang w:val="en-US"/>
        </w:rPr>
        <w:t>Sample email</w:t>
      </w:r>
    </w:p>
    <w:p w14:paraId="3EE29B19" w14:textId="77777777" w:rsidR="005C7963" w:rsidRDefault="005C7963" w:rsidP="00223697">
      <w:pPr>
        <w:rPr>
          <w:rFonts w:ascii="Arial" w:eastAsia="Arial" w:hAnsi="Arial" w:cs="Arial"/>
          <w:sz w:val="22"/>
          <w:szCs w:val="22"/>
          <w:lang w:val="en-US"/>
        </w:rPr>
      </w:pPr>
    </w:p>
    <w:p w14:paraId="36B50AD5" w14:textId="77777777" w:rsidR="005C7963" w:rsidRDefault="005C7963" w:rsidP="00223697">
      <w:pPr>
        <w:rPr>
          <w:rFonts w:ascii="Arial" w:eastAsia="Arial" w:hAnsi="Arial" w:cs="Arial"/>
          <w:sz w:val="22"/>
          <w:szCs w:val="22"/>
          <w:lang w:val="en-US"/>
        </w:rPr>
      </w:pPr>
    </w:p>
    <w:p w14:paraId="221AF3FA" w14:textId="1664DE68"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Re: Help transform the lives of over 4 million Canadians affected by kidney disease</w:t>
      </w:r>
    </w:p>
    <w:p w14:paraId="7F0E7BDB" w14:textId="77777777" w:rsidR="00223697" w:rsidRPr="00223697" w:rsidRDefault="00223697" w:rsidP="00223697">
      <w:pPr>
        <w:rPr>
          <w:rFonts w:ascii="Arial" w:eastAsia="Arial" w:hAnsi="Arial" w:cs="Arial"/>
          <w:sz w:val="22"/>
          <w:szCs w:val="22"/>
          <w:lang w:val="en-US"/>
        </w:rPr>
      </w:pPr>
    </w:p>
    <w:p w14:paraId="69B2900B"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Dear [CANDIDATE NAME],</w:t>
      </w:r>
    </w:p>
    <w:p w14:paraId="024CF035" w14:textId="77777777" w:rsidR="00223697" w:rsidRPr="00223697" w:rsidRDefault="00223697" w:rsidP="00223697">
      <w:pPr>
        <w:rPr>
          <w:rFonts w:ascii="Arial" w:eastAsia="Arial" w:hAnsi="Arial" w:cs="Arial"/>
          <w:sz w:val="22"/>
          <w:szCs w:val="22"/>
          <w:lang w:val="en-US"/>
        </w:rPr>
      </w:pPr>
    </w:p>
    <w:p w14:paraId="5CA7DE8B"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My name is [XXX] and I live in [suburb/town] in [electoral district].  I live with chronic kidney disease and am writing to alert you to the significant burden [dialysis/living with chronic kidney disease] places on myself and my family, as well as over 4 million other Canadians affected by this incurable disease. I support The Kidney Foundation of Canada in their work to prevent, diagnose, and treat kidney disease at its earliest stages. I hope you will join me.</w:t>
      </w:r>
    </w:p>
    <w:p w14:paraId="2F116AAB" w14:textId="77777777" w:rsidR="00223697" w:rsidRPr="00223697" w:rsidRDefault="00223697" w:rsidP="00223697">
      <w:pPr>
        <w:rPr>
          <w:rFonts w:ascii="Arial" w:eastAsia="Arial" w:hAnsi="Arial" w:cs="Arial"/>
          <w:sz w:val="22"/>
          <w:szCs w:val="22"/>
          <w:lang w:val="en-US"/>
        </w:rPr>
      </w:pPr>
    </w:p>
    <w:p w14:paraId="4A35E961"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Dialysis is the most common treatment for kidney disease, and it’s an invasive, time-consuming treatment that takes up to five hours, three times a week. [Insert personal experience of the impact living with CKD or treating kidney disease on your or your family member or friend’s life – 1 or 2 sentences]</w:t>
      </w:r>
    </w:p>
    <w:p w14:paraId="1146FE1D" w14:textId="77777777" w:rsidR="00223697" w:rsidRPr="00223697" w:rsidRDefault="00223697" w:rsidP="00223697">
      <w:pPr>
        <w:rPr>
          <w:rFonts w:ascii="Arial" w:eastAsia="Arial" w:hAnsi="Arial" w:cs="Arial"/>
          <w:sz w:val="22"/>
          <w:szCs w:val="22"/>
          <w:lang w:val="en-US"/>
        </w:rPr>
      </w:pPr>
    </w:p>
    <w:p w14:paraId="6B8F6A23"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 xml:space="preserve">If caught and treated early, kidney disease progression can be slowed or even prevented, and it can help patients avoid ever reaching dialysis. However, kidney disease is a silent disease that is often diagnosed very late because symptoms usually don’t appear until it’s very advanced.  This is why early detection and treatment are critical. </w:t>
      </w:r>
    </w:p>
    <w:p w14:paraId="77E7A51E" w14:textId="77777777" w:rsidR="00223697" w:rsidRPr="00223697" w:rsidRDefault="00223697" w:rsidP="00223697">
      <w:pPr>
        <w:rPr>
          <w:rFonts w:ascii="Arial" w:eastAsia="Arial" w:hAnsi="Arial" w:cs="Arial"/>
          <w:sz w:val="22"/>
          <w:szCs w:val="22"/>
          <w:lang w:val="en-US"/>
        </w:rPr>
      </w:pPr>
    </w:p>
    <w:p w14:paraId="0CB65907"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As we approach the upcoming election, I urge you to commit to investing in prevention, early diagnosis, equitable access to treatment and ongoing kidney research. These investments are crucial to improving the lives of Canadians like me living with kidney disease. Your support can make a very significant difference to our lives.</w:t>
      </w:r>
    </w:p>
    <w:p w14:paraId="4A820F06" w14:textId="77777777" w:rsidR="00223697" w:rsidRPr="00223697" w:rsidRDefault="00223697" w:rsidP="00223697">
      <w:pPr>
        <w:rPr>
          <w:rFonts w:ascii="Arial" w:eastAsia="Arial" w:hAnsi="Arial" w:cs="Arial"/>
          <w:sz w:val="22"/>
          <w:szCs w:val="22"/>
          <w:lang w:val="en-US"/>
        </w:rPr>
      </w:pPr>
    </w:p>
    <w:p w14:paraId="7A873CD5"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For more information, please visit kidney.ca.</w:t>
      </w:r>
    </w:p>
    <w:p w14:paraId="3135A78C" w14:textId="77777777" w:rsidR="00223697" w:rsidRPr="00223697" w:rsidRDefault="00223697" w:rsidP="00223697">
      <w:pPr>
        <w:rPr>
          <w:rFonts w:ascii="Arial" w:eastAsia="Arial" w:hAnsi="Arial" w:cs="Arial"/>
          <w:sz w:val="22"/>
          <w:szCs w:val="22"/>
          <w:lang w:val="en-US"/>
        </w:rPr>
      </w:pPr>
    </w:p>
    <w:p w14:paraId="72697C8C"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 xml:space="preserve">Thank you for your time and consideration. I look forward to hearing from you soon. </w:t>
      </w:r>
    </w:p>
    <w:p w14:paraId="53DC0D21" w14:textId="77777777" w:rsidR="00223697" w:rsidRPr="00223697" w:rsidRDefault="00223697" w:rsidP="00223697">
      <w:pPr>
        <w:rPr>
          <w:rFonts w:ascii="Arial" w:eastAsia="Arial" w:hAnsi="Arial" w:cs="Arial"/>
          <w:sz w:val="22"/>
          <w:szCs w:val="22"/>
          <w:lang w:val="en-US"/>
        </w:rPr>
      </w:pPr>
    </w:p>
    <w:p w14:paraId="3BF09802"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 xml:space="preserve">Yours sincerely, </w:t>
      </w:r>
    </w:p>
    <w:p w14:paraId="18046995" w14:textId="77777777" w:rsidR="00223697" w:rsidRPr="00223697" w:rsidRDefault="00223697" w:rsidP="00223697">
      <w:pPr>
        <w:rPr>
          <w:rFonts w:ascii="Arial" w:eastAsia="Arial" w:hAnsi="Arial" w:cs="Arial"/>
          <w:sz w:val="22"/>
          <w:szCs w:val="22"/>
          <w:lang w:val="en-US"/>
        </w:rPr>
      </w:pPr>
    </w:p>
    <w:p w14:paraId="7C533F55"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[INSERT NAME]</w:t>
      </w:r>
    </w:p>
    <w:p w14:paraId="20B1A7A7" w14:textId="77777777" w:rsidR="00223697" w:rsidRPr="00223697" w:rsidRDefault="00223697" w:rsidP="00223697">
      <w:pPr>
        <w:rPr>
          <w:rFonts w:ascii="Arial" w:eastAsia="Arial" w:hAnsi="Arial" w:cs="Arial"/>
          <w:sz w:val="22"/>
          <w:szCs w:val="22"/>
          <w:lang w:val="en-US"/>
        </w:rPr>
      </w:pPr>
      <w:r w:rsidRPr="00223697">
        <w:rPr>
          <w:rFonts w:ascii="Arial" w:eastAsia="Arial" w:hAnsi="Arial" w:cs="Arial"/>
          <w:sz w:val="22"/>
          <w:szCs w:val="22"/>
          <w:lang w:val="en-US"/>
        </w:rPr>
        <w:t>[INSERT EMAIL ADDRESS]</w:t>
      </w:r>
    </w:p>
    <w:p w14:paraId="093B05F2" w14:textId="41E5A5EB" w:rsidR="75216BE8" w:rsidRPr="00223697" w:rsidRDefault="75216BE8" w:rsidP="00223697">
      <w:pPr>
        <w:rPr>
          <w:rFonts w:eastAsia="Arial"/>
          <w:lang w:val="en-US"/>
        </w:rPr>
      </w:pPr>
    </w:p>
    <w:sectPr w:rsidR="75216BE8" w:rsidRPr="00223697" w:rsidSect="001958A6">
      <w:headerReference w:type="default" r:id="rId11"/>
      <w:footerReference w:type="default" r:id="rId12"/>
      <w:pgSz w:w="11906" w:h="16838"/>
      <w:pgMar w:top="270" w:right="1080" w:bottom="278" w:left="108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86DC" w14:textId="77777777" w:rsidR="007C5D60" w:rsidRDefault="007C5D60" w:rsidP="002C2366">
      <w:r>
        <w:separator/>
      </w:r>
    </w:p>
  </w:endnote>
  <w:endnote w:type="continuationSeparator" w:id="0">
    <w:p w14:paraId="0E872F87" w14:textId="77777777" w:rsidR="007C5D60" w:rsidRDefault="007C5D60" w:rsidP="002C2366">
      <w:r>
        <w:continuationSeparator/>
      </w:r>
    </w:p>
  </w:endnote>
  <w:endnote w:type="continuationNotice" w:id="1">
    <w:p w14:paraId="21A3AD15" w14:textId="77777777" w:rsidR="007C5D60" w:rsidRDefault="007C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51548D1" w14:paraId="6DFB1AB4" w14:textId="77777777" w:rsidTr="251548D1">
      <w:trPr>
        <w:trHeight w:val="300"/>
      </w:trPr>
      <w:tc>
        <w:tcPr>
          <w:tcW w:w="3245" w:type="dxa"/>
        </w:tcPr>
        <w:p w14:paraId="50FA9175" w14:textId="5D2638C0" w:rsidR="251548D1" w:rsidRDefault="251548D1" w:rsidP="251548D1">
          <w:pPr>
            <w:pStyle w:val="Header"/>
            <w:ind w:left="-115"/>
            <w:jc w:val="left"/>
          </w:pPr>
        </w:p>
      </w:tc>
      <w:tc>
        <w:tcPr>
          <w:tcW w:w="3245" w:type="dxa"/>
        </w:tcPr>
        <w:p w14:paraId="25FE9334" w14:textId="22C1CDCC" w:rsidR="251548D1" w:rsidRDefault="251548D1" w:rsidP="251548D1">
          <w:pPr>
            <w:pStyle w:val="Header"/>
            <w:jc w:val="center"/>
          </w:pPr>
        </w:p>
      </w:tc>
      <w:tc>
        <w:tcPr>
          <w:tcW w:w="3245" w:type="dxa"/>
        </w:tcPr>
        <w:p w14:paraId="3E47C3A5" w14:textId="5F838E5E" w:rsidR="251548D1" w:rsidRDefault="251548D1" w:rsidP="251548D1">
          <w:pPr>
            <w:pStyle w:val="Header"/>
            <w:ind w:right="-115"/>
            <w:jc w:val="right"/>
          </w:pPr>
        </w:p>
      </w:tc>
    </w:tr>
  </w:tbl>
  <w:p w14:paraId="1FA0659B" w14:textId="5BCB2C93" w:rsidR="251548D1" w:rsidRDefault="251548D1" w:rsidP="25154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A7DA6" w14:textId="77777777" w:rsidR="007C5D60" w:rsidRDefault="007C5D60" w:rsidP="002C2366">
      <w:r>
        <w:separator/>
      </w:r>
    </w:p>
  </w:footnote>
  <w:footnote w:type="continuationSeparator" w:id="0">
    <w:p w14:paraId="1CB6377B" w14:textId="77777777" w:rsidR="007C5D60" w:rsidRDefault="007C5D60" w:rsidP="002C2366">
      <w:r>
        <w:continuationSeparator/>
      </w:r>
    </w:p>
  </w:footnote>
  <w:footnote w:type="continuationNotice" w:id="1">
    <w:p w14:paraId="30F4CA3B" w14:textId="77777777" w:rsidR="007C5D60" w:rsidRDefault="007C5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51548D1" w14:paraId="5E5FA978" w14:textId="77777777" w:rsidTr="251548D1">
      <w:trPr>
        <w:trHeight w:val="300"/>
      </w:trPr>
      <w:tc>
        <w:tcPr>
          <w:tcW w:w="3245" w:type="dxa"/>
        </w:tcPr>
        <w:p w14:paraId="52531318" w14:textId="461E0824" w:rsidR="251548D1" w:rsidRDefault="251548D1" w:rsidP="251548D1">
          <w:pPr>
            <w:ind w:left="-115"/>
          </w:pPr>
        </w:p>
      </w:tc>
      <w:tc>
        <w:tcPr>
          <w:tcW w:w="3245" w:type="dxa"/>
        </w:tcPr>
        <w:p w14:paraId="0B847D0E" w14:textId="2FDC4126" w:rsidR="251548D1" w:rsidRDefault="251548D1" w:rsidP="251548D1">
          <w:pPr>
            <w:pStyle w:val="Header"/>
            <w:jc w:val="center"/>
          </w:pPr>
        </w:p>
      </w:tc>
      <w:tc>
        <w:tcPr>
          <w:tcW w:w="3245" w:type="dxa"/>
        </w:tcPr>
        <w:p w14:paraId="04384CA6" w14:textId="232DEEBD" w:rsidR="251548D1" w:rsidRDefault="251548D1" w:rsidP="251548D1">
          <w:pPr>
            <w:pStyle w:val="Header"/>
            <w:ind w:right="-115"/>
            <w:jc w:val="right"/>
          </w:pPr>
        </w:p>
      </w:tc>
    </w:tr>
  </w:tbl>
  <w:p w14:paraId="41DEBB50" w14:textId="3013756A" w:rsidR="251548D1" w:rsidRDefault="251548D1" w:rsidP="2515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E3359"/>
    <w:multiLevelType w:val="hybridMultilevel"/>
    <w:tmpl w:val="3482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233EB"/>
    <w:multiLevelType w:val="hybridMultilevel"/>
    <w:tmpl w:val="172A1278"/>
    <w:lvl w:ilvl="0" w:tplc="7E84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1787550">
    <w:abstractNumId w:val="0"/>
  </w:num>
  <w:num w:numId="2" w16cid:durableId="212745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B0"/>
    <w:rsid w:val="00031593"/>
    <w:rsid w:val="00033E54"/>
    <w:rsid w:val="000374B4"/>
    <w:rsid w:val="000468B3"/>
    <w:rsid w:val="00062949"/>
    <w:rsid w:val="0006702C"/>
    <w:rsid w:val="0007672A"/>
    <w:rsid w:val="00081345"/>
    <w:rsid w:val="000818F4"/>
    <w:rsid w:val="000F44E3"/>
    <w:rsid w:val="001356AB"/>
    <w:rsid w:val="0014148B"/>
    <w:rsid w:val="0015064B"/>
    <w:rsid w:val="001958A6"/>
    <w:rsid w:val="00203077"/>
    <w:rsid w:val="00220C4E"/>
    <w:rsid w:val="00223697"/>
    <w:rsid w:val="0022630C"/>
    <w:rsid w:val="0026121E"/>
    <w:rsid w:val="00273A6E"/>
    <w:rsid w:val="00280E56"/>
    <w:rsid w:val="00294EB1"/>
    <w:rsid w:val="002C2366"/>
    <w:rsid w:val="002C4677"/>
    <w:rsid w:val="002E7004"/>
    <w:rsid w:val="002F5893"/>
    <w:rsid w:val="00323D4E"/>
    <w:rsid w:val="00335EBA"/>
    <w:rsid w:val="00337E50"/>
    <w:rsid w:val="0039181F"/>
    <w:rsid w:val="003A0C2C"/>
    <w:rsid w:val="003C79DA"/>
    <w:rsid w:val="0041777A"/>
    <w:rsid w:val="00465E67"/>
    <w:rsid w:val="00465F20"/>
    <w:rsid w:val="00476411"/>
    <w:rsid w:val="00485B91"/>
    <w:rsid w:val="004A1D18"/>
    <w:rsid w:val="004D6977"/>
    <w:rsid w:val="00567E98"/>
    <w:rsid w:val="005C0781"/>
    <w:rsid w:val="005C7963"/>
    <w:rsid w:val="005D4DD5"/>
    <w:rsid w:val="005F1D23"/>
    <w:rsid w:val="00604E86"/>
    <w:rsid w:val="00627C13"/>
    <w:rsid w:val="006402C4"/>
    <w:rsid w:val="00640DA0"/>
    <w:rsid w:val="006423B6"/>
    <w:rsid w:val="00650943"/>
    <w:rsid w:val="006A243C"/>
    <w:rsid w:val="006B105E"/>
    <w:rsid w:val="006B5123"/>
    <w:rsid w:val="006B538A"/>
    <w:rsid w:val="006D6F76"/>
    <w:rsid w:val="006F5858"/>
    <w:rsid w:val="00714D50"/>
    <w:rsid w:val="007539B8"/>
    <w:rsid w:val="00764276"/>
    <w:rsid w:val="00777BBE"/>
    <w:rsid w:val="0078190B"/>
    <w:rsid w:val="007A45F1"/>
    <w:rsid w:val="007A6702"/>
    <w:rsid w:val="007C1C20"/>
    <w:rsid w:val="007C3DE0"/>
    <w:rsid w:val="007C5D60"/>
    <w:rsid w:val="007C6BE0"/>
    <w:rsid w:val="007E398A"/>
    <w:rsid w:val="00823780"/>
    <w:rsid w:val="008309AD"/>
    <w:rsid w:val="00835BDA"/>
    <w:rsid w:val="00843871"/>
    <w:rsid w:val="0087067C"/>
    <w:rsid w:val="008840F4"/>
    <w:rsid w:val="008A044C"/>
    <w:rsid w:val="008A0B14"/>
    <w:rsid w:val="008A5056"/>
    <w:rsid w:val="008A6E33"/>
    <w:rsid w:val="008B27D4"/>
    <w:rsid w:val="008B6B06"/>
    <w:rsid w:val="008E61E1"/>
    <w:rsid w:val="00935498"/>
    <w:rsid w:val="009500EF"/>
    <w:rsid w:val="009516B0"/>
    <w:rsid w:val="00951E18"/>
    <w:rsid w:val="00957F49"/>
    <w:rsid w:val="00976B26"/>
    <w:rsid w:val="009A58F1"/>
    <w:rsid w:val="009C4B1A"/>
    <w:rsid w:val="009C5495"/>
    <w:rsid w:val="009D378B"/>
    <w:rsid w:val="009D7D13"/>
    <w:rsid w:val="009F1B0A"/>
    <w:rsid w:val="00A25B6C"/>
    <w:rsid w:val="00A8699E"/>
    <w:rsid w:val="00A9214A"/>
    <w:rsid w:val="00AA75A5"/>
    <w:rsid w:val="00AB32A4"/>
    <w:rsid w:val="00B040EA"/>
    <w:rsid w:val="00B26EB5"/>
    <w:rsid w:val="00B423B1"/>
    <w:rsid w:val="00B530F5"/>
    <w:rsid w:val="00B654E7"/>
    <w:rsid w:val="00BF224C"/>
    <w:rsid w:val="00C10FD4"/>
    <w:rsid w:val="00C3296A"/>
    <w:rsid w:val="00C4543D"/>
    <w:rsid w:val="00C634FA"/>
    <w:rsid w:val="00CB07B0"/>
    <w:rsid w:val="00CE3C63"/>
    <w:rsid w:val="00D20999"/>
    <w:rsid w:val="00D2409F"/>
    <w:rsid w:val="00D44214"/>
    <w:rsid w:val="00D535BA"/>
    <w:rsid w:val="00D801DB"/>
    <w:rsid w:val="00DA3A8A"/>
    <w:rsid w:val="00DE192C"/>
    <w:rsid w:val="00DF7EAB"/>
    <w:rsid w:val="00E30D7D"/>
    <w:rsid w:val="00E510CF"/>
    <w:rsid w:val="00E60CA0"/>
    <w:rsid w:val="00E8297A"/>
    <w:rsid w:val="00EC2369"/>
    <w:rsid w:val="00EE2721"/>
    <w:rsid w:val="00F27B7A"/>
    <w:rsid w:val="00F34E61"/>
    <w:rsid w:val="00F87F40"/>
    <w:rsid w:val="00F9365D"/>
    <w:rsid w:val="00FC0D86"/>
    <w:rsid w:val="00FD6DA6"/>
    <w:rsid w:val="00FE606A"/>
    <w:rsid w:val="00FF0032"/>
    <w:rsid w:val="00FF0169"/>
    <w:rsid w:val="00FF1903"/>
    <w:rsid w:val="00FF5CF5"/>
    <w:rsid w:val="04B18712"/>
    <w:rsid w:val="06E75449"/>
    <w:rsid w:val="0708F8AA"/>
    <w:rsid w:val="080AC652"/>
    <w:rsid w:val="0A1CB226"/>
    <w:rsid w:val="13435DCF"/>
    <w:rsid w:val="1478AED0"/>
    <w:rsid w:val="15310854"/>
    <w:rsid w:val="15F87A49"/>
    <w:rsid w:val="1630BC04"/>
    <w:rsid w:val="1AEC3706"/>
    <w:rsid w:val="20375567"/>
    <w:rsid w:val="251548D1"/>
    <w:rsid w:val="27D77491"/>
    <w:rsid w:val="289C8D32"/>
    <w:rsid w:val="30F648B5"/>
    <w:rsid w:val="31EA9A36"/>
    <w:rsid w:val="3211727C"/>
    <w:rsid w:val="3A3266D3"/>
    <w:rsid w:val="46733C5A"/>
    <w:rsid w:val="49427D17"/>
    <w:rsid w:val="4C024148"/>
    <w:rsid w:val="4D3ECCF6"/>
    <w:rsid w:val="4D891A48"/>
    <w:rsid w:val="4FDBB7E5"/>
    <w:rsid w:val="51BDA4F9"/>
    <w:rsid w:val="52F24F73"/>
    <w:rsid w:val="5353E35D"/>
    <w:rsid w:val="5366F340"/>
    <w:rsid w:val="572E0A70"/>
    <w:rsid w:val="58E539D8"/>
    <w:rsid w:val="58EBEF7C"/>
    <w:rsid w:val="628034A6"/>
    <w:rsid w:val="68169C42"/>
    <w:rsid w:val="6D83AE53"/>
    <w:rsid w:val="7433B40D"/>
    <w:rsid w:val="75216BE8"/>
    <w:rsid w:val="7A873C60"/>
    <w:rsid w:val="7ECED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532ED"/>
  <w15:chartTrackingRefBased/>
  <w15:docId w15:val="{84101014-63C9-4AF4-BBC5-96C6431F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B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5495"/>
    <w:pPr>
      <w:tabs>
        <w:tab w:val="center" w:pos="4153"/>
        <w:tab w:val="right" w:pos="8306"/>
      </w:tabs>
      <w:jc w:val="both"/>
    </w:pPr>
    <w:rPr>
      <w:rFonts w:ascii="Arial" w:hAnsi="Arial" w:cs="Arial"/>
      <w:sz w:val="23"/>
      <w:lang w:val="en-AU" w:eastAsia="en-AU"/>
    </w:rPr>
  </w:style>
  <w:style w:type="character" w:customStyle="1" w:styleId="HeaderChar">
    <w:name w:val="Header Char"/>
    <w:basedOn w:val="DefaultParagraphFont"/>
    <w:link w:val="Header"/>
    <w:uiPriority w:val="99"/>
    <w:rsid w:val="009C5495"/>
    <w:rPr>
      <w:rFonts w:ascii="Arial" w:eastAsia="Times New Roman" w:hAnsi="Arial" w:cs="Arial"/>
      <w:sz w:val="23"/>
      <w:szCs w:val="24"/>
      <w:lang w:eastAsia="en-AU"/>
    </w:rPr>
  </w:style>
  <w:style w:type="paragraph" w:styleId="ListParagraph">
    <w:name w:val="List Paragraph"/>
    <w:basedOn w:val="Normal"/>
    <w:uiPriority w:val="34"/>
    <w:qFormat/>
    <w:rsid w:val="00B423B1"/>
    <w:pPr>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062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949"/>
    <w:rPr>
      <w:rFonts w:ascii="Segoe UI" w:eastAsia="Times New Roman" w:hAnsi="Segoe UI" w:cs="Segoe UI"/>
      <w:sz w:val="18"/>
      <w:szCs w:val="18"/>
      <w:lang w:val="en-GB"/>
    </w:rPr>
  </w:style>
  <w:style w:type="paragraph" w:styleId="Footer">
    <w:name w:val="footer"/>
    <w:basedOn w:val="Normal"/>
    <w:link w:val="FooterChar"/>
    <w:uiPriority w:val="99"/>
    <w:unhideWhenUsed/>
    <w:rsid w:val="002C2366"/>
    <w:pPr>
      <w:tabs>
        <w:tab w:val="center" w:pos="4513"/>
        <w:tab w:val="right" w:pos="9026"/>
      </w:tabs>
    </w:pPr>
  </w:style>
  <w:style w:type="character" w:customStyle="1" w:styleId="FooterChar">
    <w:name w:val="Footer Char"/>
    <w:basedOn w:val="DefaultParagraphFont"/>
    <w:link w:val="Footer"/>
    <w:uiPriority w:val="99"/>
    <w:rsid w:val="002C2366"/>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F0032"/>
    <w:rPr>
      <w:sz w:val="16"/>
      <w:szCs w:val="16"/>
    </w:rPr>
  </w:style>
  <w:style w:type="paragraph" w:styleId="CommentText">
    <w:name w:val="annotation text"/>
    <w:basedOn w:val="Normal"/>
    <w:link w:val="CommentTextChar"/>
    <w:uiPriority w:val="99"/>
    <w:semiHidden/>
    <w:unhideWhenUsed/>
    <w:rsid w:val="00FF0032"/>
    <w:rPr>
      <w:sz w:val="20"/>
      <w:szCs w:val="20"/>
    </w:rPr>
  </w:style>
  <w:style w:type="character" w:customStyle="1" w:styleId="CommentTextChar">
    <w:name w:val="Comment Text Char"/>
    <w:basedOn w:val="DefaultParagraphFont"/>
    <w:link w:val="CommentText"/>
    <w:uiPriority w:val="99"/>
    <w:semiHidden/>
    <w:rsid w:val="00FF003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F0032"/>
    <w:rPr>
      <w:b/>
      <w:bCs/>
    </w:rPr>
  </w:style>
  <w:style w:type="character" w:customStyle="1" w:styleId="CommentSubjectChar">
    <w:name w:val="Comment Subject Char"/>
    <w:basedOn w:val="CommentTextChar"/>
    <w:link w:val="CommentSubject"/>
    <w:uiPriority w:val="99"/>
    <w:semiHidden/>
    <w:rsid w:val="00FF0032"/>
    <w:rPr>
      <w:rFonts w:ascii="Times New Roman" w:eastAsia="Times New Roman" w:hAnsi="Times New Roman" w:cs="Times New Roman"/>
      <w:b/>
      <w:bCs/>
      <w:sz w:val="20"/>
      <w:szCs w:val="20"/>
      <w:lang w:val="en-GB"/>
    </w:rPr>
  </w:style>
  <w:style w:type="table" w:styleId="TableGrid">
    <w:name w:val="Table Grid"/>
    <w:basedOn w:val="TableNormal"/>
    <w:uiPriority w:val="39"/>
    <w:rsid w:val="007C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BE0"/>
    <w:rPr>
      <w:color w:val="0563C1" w:themeColor="hyperlink"/>
      <w:u w:val="single"/>
    </w:rPr>
  </w:style>
  <w:style w:type="character" w:styleId="UnresolvedMention">
    <w:name w:val="Unresolved Mention"/>
    <w:basedOn w:val="DefaultParagraphFont"/>
    <w:uiPriority w:val="99"/>
    <w:semiHidden/>
    <w:unhideWhenUsed/>
    <w:rsid w:val="00337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0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e9b53-8d1a-44a1-abfd-dca0b20dd585">
      <Terms xmlns="http://schemas.microsoft.com/office/infopath/2007/PartnerControls"/>
    </lcf76f155ced4ddcb4097134ff3c332f>
    <TaxCatchAll xmlns="e8120c39-0b42-4aa2-811d-55635f2b2c89" xsi:nil="true"/>
    <SharedWithUsers xmlns="be4de78c-8692-4e7e-9741-343c7391a42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518D3-E81F-4EBD-94D1-638B1C09A1F9}">
  <ds:schemaRefs>
    <ds:schemaRef ds:uri="http://schemas.microsoft.com/sharepoint/v3/contenttype/forms"/>
  </ds:schemaRefs>
</ds:datastoreItem>
</file>

<file path=customXml/itemProps2.xml><?xml version="1.0" encoding="utf-8"?>
<ds:datastoreItem xmlns:ds="http://schemas.openxmlformats.org/officeDocument/2006/customXml" ds:itemID="{22105C0C-6C99-402B-83E4-4C78B400282B}">
  <ds:schemaRefs>
    <ds:schemaRef ds:uri="http://schemas.microsoft.com/office/2006/metadata/properties"/>
    <ds:schemaRef ds:uri="http://schemas.microsoft.com/office/infopath/2007/PartnerControls"/>
    <ds:schemaRef ds:uri="057eb443-6876-41ae-9ff7-bb5a3d2bd50a"/>
    <ds:schemaRef ds:uri="0c2b4956-ba0f-4501-9ab3-876b7a094bca"/>
    <ds:schemaRef ds:uri="http://schemas.microsoft.com/sharepoint/v3"/>
  </ds:schemaRefs>
</ds:datastoreItem>
</file>

<file path=customXml/itemProps3.xml><?xml version="1.0" encoding="utf-8"?>
<ds:datastoreItem xmlns:ds="http://schemas.openxmlformats.org/officeDocument/2006/customXml" ds:itemID="{0B8B389B-DBFB-4E1F-B56C-3750D8CC2604}">
  <ds:schemaRefs>
    <ds:schemaRef ds:uri="http://schemas.openxmlformats.org/officeDocument/2006/bibliography"/>
  </ds:schemaRefs>
</ds:datastoreItem>
</file>

<file path=customXml/itemProps4.xml><?xml version="1.0" encoding="utf-8"?>
<ds:datastoreItem xmlns:ds="http://schemas.openxmlformats.org/officeDocument/2006/customXml" ds:itemID="{F6858344-6A98-401D-ACDA-5D1958A7D35B}"/>
</file>

<file path=docProps/app.xml><?xml version="1.0" encoding="utf-8"?>
<Properties xmlns="http://schemas.openxmlformats.org/officeDocument/2006/extended-properties" xmlns:vt="http://schemas.openxmlformats.org/officeDocument/2006/docPropsVTypes">
  <Template>Normal</Template>
  <TotalTime>18</TotalTime>
  <Pages>1</Pages>
  <Words>312</Words>
  <Characters>1455</Characters>
  <Application>Microsoft Office Word</Application>
  <DocSecurity>0</DocSecurity>
  <Lines>25</Lines>
  <Paragraphs>7</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Donaldson</dc:creator>
  <cp:keywords/>
  <dc:description/>
  <cp:lastModifiedBy>Carrie Thibodeau</cp:lastModifiedBy>
  <cp:revision>17</cp:revision>
  <cp:lastPrinted>2019-03-21T17:53:00Z</cp:lastPrinted>
  <dcterms:created xsi:type="dcterms:W3CDTF">2025-03-20T12:38:00Z</dcterms:created>
  <dcterms:modified xsi:type="dcterms:W3CDTF">2025-03-31T19:08:00Z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53200</vt:r8>
  </property>
  <property fmtid="{D5CDD505-2E9C-101B-9397-08002B2CF9AE}" pid="3" name="MediaServiceImageTags">
    <vt:lpwstr/>
  </property>
  <property fmtid="{D5CDD505-2E9C-101B-9397-08002B2CF9AE}" pid="4" name="ContentTypeId">
    <vt:lpwstr>0x010100D93FDE4B663FD0479499448082CD8FEF</vt:lpwstr>
  </property>
  <property fmtid="{D5CDD505-2E9C-101B-9397-08002B2CF9AE}" pid="5" name="ComplianceAssetId">
    <vt:lpwstr/>
  </property>
  <property fmtid="{D5CDD505-2E9C-101B-9397-08002B2CF9AE}" pid="6" name="_activity">
    <vt:lpwstr>{"FileActivityType":"9","FileActivityTimeStamp":"2025-03-05T01:08:28.077Z","FileActivityUsersOnPage":[{"DisplayName":"Lydia Lauder","Id":"lydia.lauder@kidney.org.au"},{"DisplayName":"Office Volunteer","Id":"office.volunteer@kidney.org.au"},{"DisplayName":"Genevieve Thorpe","Id":"genevieve.thorpe@kidney.org.au"}],"FileActivityNavigationId":null}</vt:lpwstr>
  </property>
  <property fmtid="{D5CDD505-2E9C-101B-9397-08002B2CF9AE}" pid="7" name="_ExtendedDescription">
    <vt:lpwstr/>
  </property>
  <property fmtid="{D5CDD505-2E9C-101B-9397-08002B2CF9AE}" pid="8" name="TriggerFlowInfo">
    <vt:lpwstr/>
  </property>
</Properties>
</file>